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37A" w14:textId="77777777" w:rsidR="00E543BD" w:rsidRDefault="00E543BD" w:rsidP="00E543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56/2026</w:t>
      </w:r>
    </w:p>
    <w:p w14:paraId="073057BC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4A28DCD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14:paraId="4B26EEC1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2FA23091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Vereador Eraldo Da Silva, da bancada do Republicanos, no uso de suas atribuições, apresenta aos demais colegas, o Pedido de Indicação e que se for aprovado, seja encaminhado ao Poder Executivo:</w:t>
      </w:r>
    </w:p>
    <w:p w14:paraId="7C2DE4F7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07B5E413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Solicita que seja realizada </w:t>
      </w:r>
      <w:bookmarkStart w:id="0" w:name="OLE_LINK1"/>
      <w:bookmarkStart w:id="1" w:name="OLE_LINK2"/>
      <w:r>
        <w:rPr>
          <w:rFonts w:cstheme="minorHAnsi"/>
          <w:sz w:val="28"/>
          <w:szCs w:val="28"/>
        </w:rPr>
        <w:t>a implantação de um quebra-molas nas proximidades do Mercado Caravaggio.</w:t>
      </w:r>
    </w:p>
    <w:bookmarkEnd w:id="0"/>
    <w:bookmarkEnd w:id="1"/>
    <w:p w14:paraId="67FB689E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32E96CAF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JUSTIFICATIVA:</w:t>
      </w:r>
    </w:p>
    <w:p w14:paraId="3FFB5602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14:paraId="281F5BCD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 presente solicitação se faz necessária devido ao intenso fluxo de veículos que trafegam pelo local, muitas vezes em alta velocidade, colocando em risco a segurança de pedestres, moradores e clientes do referido estabelecimento.</w:t>
      </w:r>
    </w:p>
    <w:p w14:paraId="56118F7A" w14:textId="77777777" w:rsidR="00E543BD" w:rsidRDefault="00E543BD" w:rsidP="00E543B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A instalação de um redutor de velocidade contribuirá significativamente para a redução da velocidade dos veículos, prevenindo acidentes e proporcionando maior segurança à comunidade. </w:t>
      </w:r>
    </w:p>
    <w:p w14:paraId="7ABA2A83" w14:textId="77777777" w:rsidR="00E543BD" w:rsidRDefault="00E543BD" w:rsidP="00E543BD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2FDD2B5" w14:textId="77777777" w:rsidR="00E543BD" w:rsidRDefault="00E543BD" w:rsidP="00E543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2" w:name="_heading=h.x2p681a5fhsr"/>
      <w:bookmarkEnd w:id="2"/>
    </w:p>
    <w:p w14:paraId="6E8951FA" w14:textId="77777777" w:rsidR="00E543BD" w:rsidRDefault="00E543BD" w:rsidP="00E543BD">
      <w:pPr>
        <w:pStyle w:val="SemEspaamento"/>
        <w:ind w:firstLine="709"/>
        <w:jc w:val="both"/>
        <w:rPr>
          <w:sz w:val="28"/>
          <w:szCs w:val="28"/>
        </w:rPr>
      </w:pPr>
    </w:p>
    <w:p w14:paraId="251AD710" w14:textId="77777777" w:rsidR="00E543BD" w:rsidRDefault="00E543BD" w:rsidP="00E543B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18 de março de 2026. </w:t>
      </w:r>
    </w:p>
    <w:p w14:paraId="11B94261" w14:textId="77777777" w:rsidR="00E543BD" w:rsidRDefault="00E543BD" w:rsidP="00E543BD">
      <w:pPr>
        <w:ind w:firstLine="709"/>
        <w:jc w:val="right"/>
        <w:rPr>
          <w:sz w:val="28"/>
          <w:szCs w:val="28"/>
        </w:rPr>
      </w:pPr>
    </w:p>
    <w:p w14:paraId="0B34343F" w14:textId="77777777" w:rsidR="00E543BD" w:rsidRDefault="00E543BD" w:rsidP="00E543B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CC5006B" w14:textId="77777777" w:rsidR="00E543BD" w:rsidRDefault="00E543BD" w:rsidP="00E543B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5CADF72A" w14:textId="77777777" w:rsidR="00E543BD" w:rsidRDefault="00E543BD" w:rsidP="00E543B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</w:p>
    <w:p w14:paraId="18EFEE7C" w14:textId="77777777" w:rsidR="00E543BD" w:rsidRDefault="00E543BD" w:rsidP="00E543BD">
      <w:pPr>
        <w:ind w:firstLine="709"/>
        <w:jc w:val="both"/>
      </w:pPr>
    </w:p>
    <w:p w14:paraId="479CD7EC" w14:textId="77777777" w:rsidR="00E543BD" w:rsidRDefault="00E543BD" w:rsidP="00E543BD"/>
    <w:p w14:paraId="67146082" w14:textId="77777777" w:rsidR="00CD1D97" w:rsidRDefault="00CD1D97"/>
    <w:sectPr w:rsidR="00CD1D97" w:rsidSect="00E543B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F9"/>
    <w:rsid w:val="004331CC"/>
    <w:rsid w:val="004F09F9"/>
    <w:rsid w:val="00824A6F"/>
    <w:rsid w:val="00CD1D97"/>
    <w:rsid w:val="00E543BD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D8F4"/>
  <w15:chartTrackingRefBased/>
  <w15:docId w15:val="{2A5D6D9D-A166-4C60-B9D9-3A2AE4CF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B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43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2026-03-19T13:39:00Z</dcterms:created>
  <dcterms:modified xsi:type="dcterms:W3CDTF">2026-03-19T13:39:00Z</dcterms:modified>
</cp:coreProperties>
</file>